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66B8" w14:textId="77777777" w:rsidR="00E31F02" w:rsidRPr="00C76C73" w:rsidRDefault="00560294" w:rsidP="00E31F02">
      <w:pPr>
        <w:overflowPunct/>
        <w:textAlignment w:val="auto"/>
        <w:rPr>
          <w:rFonts w:ascii="ＭＳ 明朝" w:cs="Times New Roman" w:hint="default"/>
          <w:spacing w:val="8"/>
          <w:szCs w:val="21"/>
        </w:rPr>
      </w:pPr>
      <w:r>
        <w:rPr>
          <w:rFonts w:ascii="ＭＳ 明朝" w:hAnsi="ＭＳ 明朝"/>
          <w:szCs w:val="21"/>
        </w:rPr>
        <w:t>第５号様式</w:t>
      </w:r>
    </w:p>
    <w:p w14:paraId="37FE7A02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         番　　　号</w:t>
      </w:r>
    </w:p>
    <w:p w14:paraId="389B7E69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         年　月　日</w:t>
      </w:r>
    </w:p>
    <w:p w14:paraId="404D5A43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728C8731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奈良県知事　殿</w:t>
      </w:r>
    </w:p>
    <w:p w14:paraId="142B4E40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5C65B302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住　所                 </w:t>
      </w:r>
    </w:p>
    <w:p w14:paraId="449131B0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　                                           申請者　名　称               </w:t>
      </w:r>
      <w:r w:rsidR="00273A52">
        <w:rPr>
          <w:rFonts w:ascii="ＭＳ 明朝" w:hAnsi="ＭＳ 明朝"/>
          <w:szCs w:val="21"/>
        </w:rPr>
        <w:t xml:space="preserve">　</w:t>
      </w:r>
    </w:p>
    <w:p w14:paraId="112BFE3D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代表者               　</w:t>
      </w:r>
    </w:p>
    <w:p w14:paraId="5FC520B5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2884A296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035E1E60" w14:textId="77777777" w:rsidR="00E31F02" w:rsidRPr="00C76C73" w:rsidRDefault="00E31F02" w:rsidP="00E31F02">
      <w:pPr>
        <w:suppressAutoHyphens/>
        <w:wordWrap w:val="0"/>
        <w:overflowPunct/>
        <w:jc w:val="center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　　　年度奈良県育児休業取得促進事業補助金請求書</w:t>
      </w:r>
    </w:p>
    <w:p w14:paraId="4CC00019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7CD093E6" w14:textId="6D3F2BC2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C76C73">
        <w:rPr>
          <w:rFonts w:ascii="ＭＳ 明朝" w:hAnsi="ＭＳ 明朝"/>
          <w:szCs w:val="21"/>
        </w:rPr>
        <w:t xml:space="preserve">　年</w:t>
      </w:r>
      <w:r>
        <w:rPr>
          <w:rFonts w:ascii="ＭＳ 明朝" w:hAnsi="ＭＳ 明朝"/>
          <w:szCs w:val="21"/>
        </w:rPr>
        <w:t xml:space="preserve">　</w:t>
      </w:r>
      <w:r w:rsidRPr="00C76C73">
        <w:rPr>
          <w:rFonts w:ascii="ＭＳ 明朝" w:hAnsi="ＭＳ 明朝"/>
          <w:szCs w:val="21"/>
        </w:rPr>
        <w:t xml:space="preserve">　月</w:t>
      </w:r>
      <w:r>
        <w:rPr>
          <w:rFonts w:ascii="ＭＳ 明朝" w:hAnsi="ＭＳ 明朝"/>
          <w:szCs w:val="21"/>
        </w:rPr>
        <w:t xml:space="preserve">　</w:t>
      </w:r>
      <w:r w:rsidR="000921AC">
        <w:rPr>
          <w:rFonts w:ascii="ＭＳ 明朝" w:hAnsi="ＭＳ 明朝"/>
          <w:szCs w:val="21"/>
        </w:rPr>
        <w:t xml:space="preserve">　日付け奈</w:t>
      </w:r>
      <w:r w:rsidR="00951614">
        <w:rPr>
          <w:rFonts w:ascii="ＭＳ 明朝" w:hAnsi="ＭＳ 明朝"/>
          <w:szCs w:val="21"/>
        </w:rPr>
        <w:t>良県指令</w:t>
      </w:r>
      <w:r w:rsidR="003D5711">
        <w:rPr>
          <w:rFonts w:ascii="ＭＳ 明朝" w:hAnsi="ＭＳ 明朝"/>
          <w:szCs w:val="21"/>
        </w:rPr>
        <w:t>人雇</w:t>
      </w:r>
      <w:r w:rsidR="00273A52">
        <w:rPr>
          <w:rFonts w:ascii="ＭＳ 明朝" w:hAnsi="ＭＳ 明朝"/>
          <w:szCs w:val="21"/>
        </w:rPr>
        <w:t xml:space="preserve">第　　</w:t>
      </w:r>
      <w:r w:rsidRPr="00C76C73">
        <w:rPr>
          <w:rFonts w:ascii="ＭＳ 明朝" w:hAnsi="ＭＳ 明朝"/>
          <w:szCs w:val="21"/>
        </w:rPr>
        <w:t>号</w:t>
      </w:r>
      <w:r w:rsidR="00273A52">
        <w:rPr>
          <w:rFonts w:ascii="ＭＳ 明朝" w:hAnsi="ＭＳ 明朝"/>
          <w:szCs w:val="21"/>
        </w:rPr>
        <w:t xml:space="preserve">　　をもって交付決定の通知があった標記</w:t>
      </w:r>
      <w:r w:rsidRPr="00C76C73">
        <w:rPr>
          <w:rFonts w:ascii="ＭＳ 明朝" w:hAnsi="ＭＳ 明朝"/>
          <w:szCs w:val="21"/>
        </w:rPr>
        <w:t>補助金について</w:t>
      </w:r>
      <w:r w:rsidR="00273A52">
        <w:rPr>
          <w:rFonts w:ascii="ＭＳ 明朝" w:hAnsi="ＭＳ 明朝"/>
          <w:szCs w:val="21"/>
        </w:rPr>
        <w:t>、奈良県育児休業取得促進事業補助金交付要綱第１０条の規定により、</w:t>
      </w:r>
      <w:r w:rsidRPr="00C76C73">
        <w:rPr>
          <w:rFonts w:ascii="ＭＳ 明朝" w:hAnsi="ＭＳ 明朝"/>
          <w:szCs w:val="21"/>
        </w:rPr>
        <w:t>下記のとおり請求します。</w:t>
      </w:r>
    </w:p>
    <w:p w14:paraId="68C6D012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2E292393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記</w:t>
      </w:r>
    </w:p>
    <w:p w14:paraId="7B467A7E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59D62789" w14:textId="77777777" w:rsidR="00E31F02" w:rsidRPr="00C76C73" w:rsidRDefault="00E31F02" w:rsidP="00E31F02">
      <w:pPr>
        <w:suppressAutoHyphens/>
        <w:wordWrap w:val="0"/>
        <w:overflowPunct/>
        <w:ind w:firstLineChars="400" w:firstLine="871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>１　金　　　　　　円也</w:t>
      </w:r>
    </w:p>
    <w:p w14:paraId="07B7A50A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2B43242F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49CFF7B7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4A5EFCC0" w14:textId="77777777" w:rsidR="00E31F02" w:rsidRPr="00C76C73" w:rsidRDefault="00E31F02" w:rsidP="00E31F02">
      <w:pPr>
        <w:suppressAutoHyphens/>
        <w:wordWrap w:val="0"/>
        <w:overflowPunct/>
        <w:jc w:val="left"/>
        <w:rPr>
          <w:rFonts w:ascii="Century" w:hAnsi="Century" w:cs="Times New Roman" w:hint="default"/>
          <w:color w:val="auto"/>
          <w:kern w:val="2"/>
          <w:szCs w:val="24"/>
        </w:rPr>
      </w:pPr>
      <w:r w:rsidRPr="00C76C73">
        <w:rPr>
          <w:rFonts w:ascii="ＭＳ 明朝" w:hAnsi="ＭＳ 明朝"/>
          <w:szCs w:val="21"/>
        </w:rPr>
        <w:t xml:space="preserve">　</w:t>
      </w:r>
    </w:p>
    <w:p w14:paraId="3913205A" w14:textId="77777777" w:rsidR="00E31F02" w:rsidRPr="00C76C73" w:rsidRDefault="00E31F02" w:rsidP="00E31F02">
      <w:pPr>
        <w:overflowPunct/>
        <w:ind w:firstLineChars="400" w:firstLine="871"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  <w:r w:rsidRPr="00C76C73">
        <w:rPr>
          <w:rFonts w:ascii="Century" w:hAnsi="Century" w:cs="Times New Roman"/>
          <w:color w:val="auto"/>
          <w:kern w:val="2"/>
          <w:szCs w:val="24"/>
        </w:rPr>
        <w:t>２　振込先</w:t>
      </w:r>
    </w:p>
    <w:p w14:paraId="2DCCE4ED" w14:textId="77777777" w:rsidR="00E31F02" w:rsidRPr="00C76C73" w:rsidRDefault="00E31F02" w:rsidP="00E31F02">
      <w:pPr>
        <w:overflowPunct/>
        <w:ind w:firstLineChars="400" w:firstLine="871"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  <w:r w:rsidRPr="00C76C73">
        <w:rPr>
          <w:rFonts w:ascii="Century" w:hAnsi="Century" w:cs="Times New Roman"/>
          <w:color w:val="auto"/>
          <w:kern w:val="2"/>
          <w:szCs w:val="24"/>
        </w:rPr>
        <w:t xml:space="preserve">　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80"/>
        <w:gridCol w:w="1260"/>
        <w:gridCol w:w="2654"/>
      </w:tblGrid>
      <w:tr w:rsidR="00E31F02" w:rsidRPr="00C76C73" w14:paraId="2D677136" w14:textId="77777777" w:rsidTr="00CE75A7">
        <w:tc>
          <w:tcPr>
            <w:tcW w:w="1620" w:type="dxa"/>
            <w:shd w:val="clear" w:color="auto" w:fill="auto"/>
          </w:tcPr>
          <w:p w14:paraId="287735D6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金融機関</w:t>
            </w:r>
          </w:p>
        </w:tc>
        <w:tc>
          <w:tcPr>
            <w:tcW w:w="1980" w:type="dxa"/>
            <w:shd w:val="clear" w:color="auto" w:fill="auto"/>
          </w:tcPr>
          <w:p w14:paraId="00590F23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3A6749F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支店名</w:t>
            </w:r>
          </w:p>
        </w:tc>
        <w:tc>
          <w:tcPr>
            <w:tcW w:w="2654" w:type="dxa"/>
            <w:shd w:val="clear" w:color="auto" w:fill="auto"/>
          </w:tcPr>
          <w:p w14:paraId="53D4FFD5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 xml:space="preserve">　　　　　　本店・支店</w:t>
            </w:r>
          </w:p>
        </w:tc>
      </w:tr>
      <w:tr w:rsidR="00E31F02" w:rsidRPr="00C76C73" w14:paraId="19B81874" w14:textId="77777777" w:rsidTr="00CE75A7">
        <w:tc>
          <w:tcPr>
            <w:tcW w:w="1620" w:type="dxa"/>
            <w:shd w:val="clear" w:color="auto" w:fill="auto"/>
          </w:tcPr>
          <w:p w14:paraId="746EEE7E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預金種目</w:t>
            </w:r>
          </w:p>
        </w:tc>
        <w:tc>
          <w:tcPr>
            <w:tcW w:w="1980" w:type="dxa"/>
            <w:shd w:val="clear" w:color="auto" w:fill="auto"/>
          </w:tcPr>
          <w:p w14:paraId="5EC05BB8" w14:textId="77777777" w:rsidR="00E31F02" w:rsidRDefault="00E31F02" w:rsidP="00CE75A7">
            <w:pPr>
              <w:overflowPunct/>
              <w:ind w:firstLineChars="200" w:firstLine="43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普通預金</w:t>
            </w:r>
          </w:p>
          <w:p w14:paraId="148B9D1B" w14:textId="77777777" w:rsidR="00E31F02" w:rsidRPr="00C76C73" w:rsidRDefault="00E31F02" w:rsidP="00CE75A7">
            <w:pPr>
              <w:overflowPunct/>
              <w:ind w:firstLineChars="200" w:firstLine="43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>
              <w:rPr>
                <w:rFonts w:ascii="Century" w:hAnsi="Century" w:cs="Times New Roman"/>
                <w:color w:val="auto"/>
                <w:kern w:val="2"/>
                <w:szCs w:val="24"/>
              </w:rPr>
              <w:t>当座預金</w:t>
            </w:r>
          </w:p>
        </w:tc>
        <w:tc>
          <w:tcPr>
            <w:tcW w:w="1260" w:type="dxa"/>
            <w:shd w:val="clear" w:color="auto" w:fill="auto"/>
          </w:tcPr>
          <w:p w14:paraId="4B16C091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口座番号</w:t>
            </w:r>
          </w:p>
        </w:tc>
        <w:tc>
          <w:tcPr>
            <w:tcW w:w="2654" w:type="dxa"/>
            <w:shd w:val="clear" w:color="auto" w:fill="auto"/>
          </w:tcPr>
          <w:p w14:paraId="42E65783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E31F02" w:rsidRPr="00C76C73" w14:paraId="2602113A" w14:textId="77777777" w:rsidTr="00CE75A7">
        <w:tc>
          <w:tcPr>
            <w:tcW w:w="1620" w:type="dxa"/>
            <w:shd w:val="clear" w:color="auto" w:fill="auto"/>
          </w:tcPr>
          <w:p w14:paraId="468EE824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フリガナ</w:t>
            </w:r>
          </w:p>
        </w:tc>
        <w:tc>
          <w:tcPr>
            <w:tcW w:w="5894" w:type="dxa"/>
            <w:gridSpan w:val="3"/>
            <w:shd w:val="clear" w:color="auto" w:fill="auto"/>
          </w:tcPr>
          <w:p w14:paraId="736C8A49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E31F02" w:rsidRPr="00C76C73" w14:paraId="79A3470C" w14:textId="77777777" w:rsidTr="00CE75A7">
        <w:trPr>
          <w:trHeight w:val="685"/>
        </w:trPr>
        <w:tc>
          <w:tcPr>
            <w:tcW w:w="1620" w:type="dxa"/>
            <w:shd w:val="clear" w:color="auto" w:fill="auto"/>
          </w:tcPr>
          <w:p w14:paraId="385B978B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口座名義</w:t>
            </w:r>
          </w:p>
        </w:tc>
        <w:tc>
          <w:tcPr>
            <w:tcW w:w="5894" w:type="dxa"/>
            <w:gridSpan w:val="3"/>
            <w:shd w:val="clear" w:color="auto" w:fill="auto"/>
          </w:tcPr>
          <w:p w14:paraId="2CD16F30" w14:textId="77777777" w:rsidR="00E31F02" w:rsidRPr="00C76C73" w:rsidRDefault="00E31F02" w:rsidP="00CE75A7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</w:tbl>
    <w:p w14:paraId="07E9838F" w14:textId="77777777" w:rsidR="00E31F02" w:rsidRPr="00C76C73" w:rsidRDefault="00E31F02" w:rsidP="00E31F02">
      <w:pPr>
        <w:overflowPunct/>
        <w:ind w:firstLineChars="400" w:firstLine="871"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</w:p>
    <w:p w14:paraId="2468C384" w14:textId="77777777" w:rsidR="00E31F02" w:rsidRPr="00C76C73" w:rsidRDefault="00E31F02" w:rsidP="00E31F02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</w:p>
    <w:p w14:paraId="62216C21" w14:textId="77777777" w:rsidR="00E31F02" w:rsidRDefault="00E31F02" w:rsidP="00E31F02">
      <w:pPr>
        <w:rPr>
          <w:rFonts w:hint="default"/>
        </w:rPr>
      </w:pPr>
    </w:p>
    <w:p w14:paraId="373E0B46" w14:textId="77777777" w:rsidR="004D7F9B" w:rsidRDefault="004D7F9B">
      <w:pPr>
        <w:rPr>
          <w:rFonts w:hint="default"/>
        </w:rPr>
      </w:pPr>
    </w:p>
    <w:p w14:paraId="62435BBD" w14:textId="77777777" w:rsidR="000921AC" w:rsidRDefault="000921AC">
      <w:pPr>
        <w:rPr>
          <w:rFonts w:hint="default"/>
        </w:rPr>
      </w:pPr>
    </w:p>
    <w:p w14:paraId="4D233D4C" w14:textId="77777777" w:rsidR="000921AC" w:rsidRDefault="000921AC">
      <w:pPr>
        <w:rPr>
          <w:rFonts w:hint="default"/>
        </w:rPr>
      </w:pPr>
    </w:p>
    <w:p w14:paraId="5BF36C11" w14:textId="77777777" w:rsidR="000921AC" w:rsidRDefault="000921AC">
      <w:pPr>
        <w:rPr>
          <w:rFonts w:hint="default"/>
        </w:rPr>
      </w:pPr>
    </w:p>
    <w:p w14:paraId="2485B1C0" w14:textId="77777777" w:rsidR="000921AC" w:rsidRDefault="000921AC">
      <w:pPr>
        <w:rPr>
          <w:rFonts w:hint="default"/>
        </w:rPr>
      </w:pPr>
    </w:p>
    <w:p w14:paraId="3800E9F8" w14:textId="77777777" w:rsidR="000921AC" w:rsidRDefault="000921AC">
      <w:pPr>
        <w:rPr>
          <w:rFonts w:hint="default"/>
        </w:rPr>
      </w:pPr>
    </w:p>
    <w:p w14:paraId="161C930E" w14:textId="77777777" w:rsidR="000921AC" w:rsidRDefault="000921AC">
      <w:pPr>
        <w:rPr>
          <w:rFonts w:hint="default"/>
        </w:rPr>
      </w:pPr>
    </w:p>
    <w:p w14:paraId="61425042" w14:textId="77777777" w:rsidR="000921AC" w:rsidRDefault="000921AC">
      <w:pPr>
        <w:rPr>
          <w:rFonts w:hint="default"/>
        </w:rPr>
      </w:pPr>
    </w:p>
    <w:p w14:paraId="480DDB74" w14:textId="77777777" w:rsidR="000921AC" w:rsidRDefault="000921AC">
      <w:pPr>
        <w:rPr>
          <w:rFonts w:hint="default"/>
        </w:rPr>
      </w:pPr>
    </w:p>
    <w:p w14:paraId="56A8C50F" w14:textId="77777777" w:rsidR="000921AC" w:rsidRDefault="000921AC">
      <w:pPr>
        <w:rPr>
          <w:rFonts w:hint="default"/>
        </w:rPr>
      </w:pPr>
    </w:p>
    <w:p w14:paraId="239CBB13" w14:textId="77777777" w:rsidR="000921AC" w:rsidRDefault="000921AC">
      <w:pPr>
        <w:rPr>
          <w:rFonts w:hint="default"/>
        </w:rPr>
      </w:pPr>
    </w:p>
    <w:p w14:paraId="4EC18D96" w14:textId="77777777" w:rsidR="000921AC" w:rsidRDefault="000921AC">
      <w:pPr>
        <w:rPr>
          <w:rFonts w:hint="default"/>
        </w:rPr>
      </w:pPr>
    </w:p>
    <w:p w14:paraId="72618A7B" w14:textId="77777777" w:rsidR="000921AC" w:rsidRDefault="000921AC">
      <w:pPr>
        <w:rPr>
          <w:rFonts w:hint="default"/>
        </w:rPr>
      </w:pPr>
    </w:p>
    <w:p w14:paraId="230A8C78" w14:textId="77777777" w:rsidR="000921AC" w:rsidRDefault="000921AC">
      <w:pPr>
        <w:rPr>
          <w:rFonts w:hint="default"/>
        </w:rPr>
      </w:pPr>
    </w:p>
    <w:p w14:paraId="66BB8DC4" w14:textId="77777777" w:rsidR="000921AC" w:rsidRPr="00C76C73" w:rsidRDefault="000921AC" w:rsidP="000921AC">
      <w:pPr>
        <w:overflowPunct/>
        <w:textAlignment w:val="auto"/>
        <w:rPr>
          <w:rFonts w:ascii="ＭＳ 明朝" w:cs="Times New Roman" w:hint="default"/>
          <w:spacing w:val="8"/>
          <w:szCs w:val="21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BD5D3" wp14:editId="58B6C004">
                <wp:simplePos x="0" y="0"/>
                <wp:positionH relativeFrom="column">
                  <wp:posOffset>4888230</wp:posOffset>
                </wp:positionH>
                <wp:positionV relativeFrom="paragraph">
                  <wp:posOffset>-346710</wp:posOffset>
                </wp:positionV>
                <wp:extent cx="1152525" cy="438150"/>
                <wp:effectExtent l="19050" t="1905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B3501" w14:textId="77777777" w:rsidR="000921AC" w:rsidRPr="000921AC" w:rsidRDefault="000921AC" w:rsidP="000921AC">
                            <w:pPr>
                              <w:jc w:val="center"/>
                              <w:rPr>
                                <w:rFonts w:hint="default"/>
                                <w:b/>
                                <w:sz w:val="28"/>
                                <w:szCs w:val="28"/>
                              </w:rPr>
                            </w:pPr>
                            <w:r w:rsidRPr="000921AC">
                              <w:rPr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BD5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4.9pt;margin-top:-27.3pt;width:90.75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uvtQIAAMQFAAAOAAAAZHJzL2Uyb0RvYy54bWysVM1u2zAMvg/YOwi6r06ypO2COkXWosOA&#10;oi3WDj0rspQYlUVNUmJnxwYY9hB7hWHnPY9fZJTs/HW9dBgCKKT5kSI/kTw5rQpFFsK6HHRKuwcd&#10;SoTmkOV6mtLPdxdvjilxnumMKdAipUvh6Ono9auT0gxFD2agMmEJBtFuWJqUzrw3wyRxfCYK5g7A&#10;CI1GCbZgHlU7TTLLSoxeqKTX6RwmJdjMWODCOfx63hjpKMaXUnB/LaUTnqiUYm4+njaek3AmoxM2&#10;nFpmZjlv02D/kEXBco2XbkKdM8/I3OZ/hSpybsGB9AccigSkzLmINWA13c6Tam5nzIhYC5LjzIYm&#10;9//C8qvFjSV5ltJDSjQr8Inq1bf68Wf9+LtefSf16ke9WtWPv1Anh4Gu0rghet0a9PPVe6jw2dff&#10;HX4MLFTSFuEf6yNoR+KXG7JF5QkPTt1BD3+UcLT13x53B/E1kq23sc5/EFCQIKTU4mNGjtni0nnM&#10;BKFrSLjMgcqzi1ypqIQGEmfKkgXDp1c+5ogeeyilSZnS3vHgaBAj7xlD7E2AiWL8IZS5HwI1pcN9&#10;IvZam1egqKEiSn6pRMAo/UlI5Doy8kySjHOhN4lGdEBJLOklji1+m9VLnJs60CPeDNpvnItcg21Y&#10;2uc2e1hzKxs8krRTdxB9Nana1plAtsTOsdCMojP8IkeiL5nzN8zi7GGz4D7x13hIBfg80EqUzMB+&#10;fe57wONIoJWSEmc5pe7LnFlBifqocVjedfv9MPxR6Q+OeqjYXctk16LnxRlgz3RxcxkexYD3ai1K&#10;C8U9rp1xuBVNTHO8O6V+LZ75ZsPg2uJiPI4gHHfD/KW+NTyEDvSGBrur7pk1bYd7nI0rWE89Gz5p&#10;9AYbPDWM5x5kHqcgENyw2hKPqyL2abvWwi7a1SNqu3xHfwAAAP//AwBQSwMEFAAGAAgAAAAhAB93&#10;RgrgAAAACgEAAA8AAABkcnMvZG93bnJldi54bWxMj8tOwzAQRfdI/IM1SOxap5AGGuJUgIDuQJRH&#10;t048jS38iGKnDX/PsILl6B7de6ZaT86yAw7RBC9gMc+AoW+DMr4T8P72OLsGFpP0StrgUcA3RljX&#10;pyeVLFU4+lc8bFPHqMTHUgrQKfUl57HV6GSchx49ZfswOJnoHDquBnmkcmf5RZYV3EnjaUHLHu81&#10;tl/b0Qn42Nxpu9u7sdk9fFr+osz09GyEOD+bbm+AJZzSHwy/+qQONTk1YfQqMivgqliRehIwW+YF&#10;MCJWy8UlsIbQPAdeV/z/C/UPAAAA//8DAFBLAQItABQABgAIAAAAIQC2gziS/gAAAOEBAAATAAAA&#10;AAAAAAAAAAAAAAAAAABbQ29udGVudF9UeXBlc10ueG1sUEsBAi0AFAAGAAgAAAAhADj9If/WAAAA&#10;lAEAAAsAAAAAAAAAAAAAAAAALwEAAF9yZWxzLy5yZWxzUEsBAi0AFAAGAAgAAAAhABf5K6+1AgAA&#10;xAUAAA4AAAAAAAAAAAAAAAAALgIAAGRycy9lMm9Eb2MueG1sUEsBAi0AFAAGAAgAAAAhAB93Rgrg&#10;AAAACgEAAA8AAAAAAAAAAAAAAAAADwUAAGRycy9kb3ducmV2LnhtbFBLBQYAAAAABAAEAPMAAAAc&#10;BgAAAAA=&#10;" fillcolor="white [3201]" strokeweight="2.25pt">
                <v:textbox>
                  <w:txbxContent>
                    <w:p w14:paraId="34EB3501" w14:textId="77777777" w:rsidR="000921AC" w:rsidRPr="000921AC" w:rsidRDefault="000921AC" w:rsidP="000921AC">
                      <w:pPr>
                        <w:jc w:val="center"/>
                        <w:rPr>
                          <w:rFonts w:hint="default"/>
                          <w:b/>
                          <w:sz w:val="28"/>
                          <w:szCs w:val="28"/>
                        </w:rPr>
                      </w:pPr>
                      <w:r w:rsidRPr="000921AC">
                        <w:rPr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zCs w:val="21"/>
        </w:rPr>
        <w:t>第５号様式</w:t>
      </w:r>
    </w:p>
    <w:p w14:paraId="443A7E8E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         番　　　号</w:t>
      </w:r>
    </w:p>
    <w:p w14:paraId="1315EC13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         年　月　日</w:t>
      </w:r>
    </w:p>
    <w:p w14:paraId="4B0E4A40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7E435FAC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奈良県知事　殿</w:t>
      </w:r>
    </w:p>
    <w:p w14:paraId="79BA554C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>
        <w:rPr>
          <w:rFonts w:ascii="ＭＳ 明朝" w:cs="Times New Roman" w:hint="default"/>
          <w:noProof/>
          <w:spacing w:val="8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1346A" wp14:editId="4174B3FA">
                <wp:simplePos x="0" y="0"/>
                <wp:positionH relativeFrom="column">
                  <wp:posOffset>144780</wp:posOffset>
                </wp:positionH>
                <wp:positionV relativeFrom="paragraph">
                  <wp:posOffset>164465</wp:posOffset>
                </wp:positionV>
                <wp:extent cx="2457450" cy="571500"/>
                <wp:effectExtent l="19050" t="1905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BE174" w14:textId="77777777" w:rsidR="000921AC" w:rsidRPr="000921AC" w:rsidRDefault="000921AC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0921AC">
                              <w:rPr>
                                <w:color w:val="FF0000"/>
                              </w:rPr>
                              <w:t>交付決定通知記載の日付、文書番号をご記入ください。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1346A" id="テキスト ボックス 5" o:spid="_x0000_s1027" type="#_x0000_t202" style="position:absolute;margin-left:11.4pt;margin-top:12.95pt;width:193.5pt;height: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q3twIAAMwFAAAOAAAAZHJzL2Uyb0RvYy54bWysVM1uEzEQviPxDpbvdJMoS0vUTRVaBSFV&#10;bUWLena8drLC6zG2k2w4NhLiIXgFxJnn2Rdh7N1sk9ILiD14Zzw/nvnm5/SsKhVZCesK0BntH/Uo&#10;EZpDXuh5Rj/eTV+dUOI80zlToEVGN8LRs/HLF6drMxIDWIDKhSXoRLvR2mR04b0ZJYnjC1EydwRG&#10;aBRKsCXzyNp5klu2Ru+lSga93utkDTY3FrhwDm8vGiEdR/9SCu6vpXTCE5VRjM3H08ZzFs5kfMpG&#10;c8vMouBtGOwfoihZofHRztUF84wsbfGHq7LgFhxIf8ShTEDKgouYA2bT7z3J5nbBjIi5IDjOdDC5&#10;/+eWX61uLCnyjKaUaFZiiert1/rhR/3wq95+I/X2e73d1g8/kSdpgGtt3Aitbg3a+eotVFj23b3D&#10;y4BCJW0Z/pgfQTkCv+nAFpUnHC8Hw/R4mKKIoyw97qe9WI3k0dpY598JKEkgMmqxmBFjtrp0HiNB&#10;1Z1KeMyBKvJpoVRkQgOJc2XJimHplY8xosWBltJkjZGcpMdp9HwgdHY+6xxMpz38Qp6HPpBTOjwo&#10;YrO1gQWMGiwi5TdKBB2lPwiJYEdInomScS50F2nUDloSc/obw1b/Maq/MW7yQIv4MmjfGZeFBtvA&#10;dAhu/mkHrmz0EaS9vAPpq1kVu6xrlRnkG+wgC81IOsOnBZb5kjl/wyzOIHYG7hV/jYdUgGWClqJk&#10;AfbLc/dBH0cDpZSscaYz6j4vmRWUqPcah+ZNfzgMSyAy2H4DZOy+ZLYv0cvyHLB3+rjBDI9k0Pdq&#10;R0oL5T2un0l4FUVMc3w7o35Hnvtm0+D64mIyiUo49ob5S31reHAdUA5NfFfdM2vaTvc4I1ewm342&#10;etLwjW6w1DBZepBFnIaAc4Nqiz+ujNiu7XoLO2mfj1qPS3j8GwAA//8DAFBLAwQUAAYACAAAACEA&#10;wtQkz94AAAAJAQAADwAAAGRycy9kb3ducmV2LnhtbEyPQU/DMAyF70j8h8hI3FiyAttamk5oAglx&#10;QDC47JYlXlvROKXJuvLvMSc4WX7v6flzuZ58J0YcYhtIw3ymQCDZ4FqqNXy8P16tQMRkyJkuEGr4&#10;xgjr6vysNIULJ3rDcZtqwSUUC6OhSakvpIy2QW/iLPRI7B3C4E3idailG8yJy30nM6UW0puW+EJj&#10;etw0aD+3R6/hsBhf7G5D13nz+kDLp+Wz6u2X1pcX0/0diIRT+gvDLz6jQ8VM+3AkF0WnIcuYPPG8&#10;zUGwf6NyFvYcnLMiq1L+/6D6AQAA//8DAFBLAQItABQABgAIAAAAIQC2gziS/gAAAOEBAAATAAAA&#10;AAAAAAAAAAAAAAAAAABbQ29udGVudF9UeXBlc10ueG1sUEsBAi0AFAAGAAgAAAAhADj9If/WAAAA&#10;lAEAAAsAAAAAAAAAAAAAAAAALwEAAF9yZWxzLy5yZWxzUEsBAi0AFAAGAAgAAAAhABhXWre3AgAA&#10;zAUAAA4AAAAAAAAAAAAAAAAALgIAAGRycy9lMm9Eb2MueG1sUEsBAi0AFAAGAAgAAAAhAMLUJM/e&#10;AAAACQEAAA8AAAAAAAAAAAAAAAAAEQUAAGRycy9kb3ducmV2LnhtbFBLBQYAAAAABAAEAPMAAAAc&#10;BgAAAAA=&#10;" fillcolor="white [3201]" strokecolor="red" strokeweight="2.25pt">
                <v:textbox>
                  <w:txbxContent>
                    <w:p w14:paraId="19EBE174" w14:textId="77777777" w:rsidR="000921AC" w:rsidRPr="000921AC" w:rsidRDefault="000921AC">
                      <w:pPr>
                        <w:rPr>
                          <w:rFonts w:hint="default"/>
                          <w:color w:val="FF0000"/>
                        </w:rPr>
                      </w:pPr>
                      <w:r w:rsidRPr="000921AC">
                        <w:rPr>
                          <w:color w:val="FF0000"/>
                        </w:rPr>
                        <w:t>交付決定通知記載の日付、文書番号をご記入ください。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6742B6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住　所                 </w:t>
      </w:r>
    </w:p>
    <w:p w14:paraId="207734EF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　                                           申請者　名　称               </w:t>
      </w:r>
      <w:r w:rsidR="00273A52">
        <w:rPr>
          <w:rFonts w:ascii="ＭＳ 明朝" w:hAnsi="ＭＳ 明朝"/>
          <w:szCs w:val="21"/>
        </w:rPr>
        <w:t xml:space="preserve">　</w:t>
      </w:r>
    </w:p>
    <w:p w14:paraId="18366F32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                代表者               　</w:t>
      </w:r>
    </w:p>
    <w:p w14:paraId="7B5497BE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>
        <w:rPr>
          <w:rFonts w:ascii="ＭＳ 明朝" w:cs="Times New Roman" w:hint="default"/>
          <w:noProof/>
          <w:spacing w:val="8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96632" wp14:editId="104266FB">
                <wp:simplePos x="0" y="0"/>
                <wp:positionH relativeFrom="column">
                  <wp:posOffset>878205</wp:posOffset>
                </wp:positionH>
                <wp:positionV relativeFrom="paragraph">
                  <wp:posOffset>17145</wp:posOffset>
                </wp:positionV>
                <wp:extent cx="1781175" cy="638175"/>
                <wp:effectExtent l="19050" t="19050" r="47625" b="857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6381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5F0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69.15pt;margin-top:1.35pt;width:140.2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iB9gEAAJADAAAOAAAAZHJzL2Uyb0RvYy54bWysU02u0zAQ3iNxB8t7mqa8nypq+hYtZYOg&#10;EnCAqeMklhzbGpum3Zb1uwAskLgATwKJJYepUK/B2C3lATtEFs6Mx/PNfJ/Hk5tNp9laolfWlDwf&#10;DDmTRthKmabkr18tHo058wFMBdoaWfKt9Pxm+vDBpHeFHNnW6koiIxDji96VvA3BFVnmRSs78APr&#10;pKFgbbGDQC42WYXQE3qns9FweJX1FiuHVkjvaXd+DPJpwq9rKcKLuvYyMF1y6i2kFdO6ims2nUDR&#10;ILhWiVMb8A9ddKAMFT1DzSEAe4PqL6hOCbTe1mEgbJfZulZCJg7EJh/+weZlC04mLiSOd2eZ/P+D&#10;Fc/XS2SqKvkFZwY6uqLD+y+Hr+8OHz5+v73b7z7v397ud5/2u2/sIqrVO19Q0sws8eR5t8RIfVNj&#10;F/9Eim2SwtuzwnITmKDN/Hqc59eXnAmKXT0eR5tgsl/ZDn14Km3HolFyHxBU04aZNYYu02KeZIb1&#10;Mx+OiT8TYmljF0pr2odCG9aXfDS+TNWARqvWEKhw54isNw1noBuaWREwQXqrVRXTY7bHZjXTyNZA&#10;c7NYDOk79fnbsVh7Dr49nkuheAyKAEo/MRULW0eKAqLtT/naxLhMo3niECU9ihitla22SdssenTt&#10;SZ7TiMa5uu+Tff8hTX8AAAD//wMAUEsDBBQABgAIAAAAIQCx9c7v3gAAAAkBAAAPAAAAZHJzL2Rv&#10;d25yZXYueG1sTI/NToNAFIX3Jr7D5DZxZ4eCtgQZGmPiRo2p6KLLgbkFKnMHmSnFt/e60uXJd3J+&#10;8u1sezHh6DtHClbLCARS7UxHjYKP98frFIQPmozuHaGCb/SwLS4vcp0Zd6Y3nMrQCA4hn2kFbQhD&#10;JqWvW7TaL92AxOzgRqsDy7GRZtRnDre9jKNoLa3uiBtaPeBDi/VnebIKSr+rn5L16y7aH/309XK7&#10;OT7vK6WuFvP9HYiAc/gzw+98ng4Fb6rciYwXPeskTdiqIN6AYH6zSvlKxSBKYpBFLv8/KH4AAAD/&#10;/wMAUEsBAi0AFAAGAAgAAAAhALaDOJL+AAAA4QEAABMAAAAAAAAAAAAAAAAAAAAAAFtDb250ZW50&#10;X1R5cGVzXS54bWxQSwECLQAUAAYACAAAACEAOP0h/9YAAACUAQAACwAAAAAAAAAAAAAAAAAvAQAA&#10;X3JlbHMvLnJlbHNQSwECLQAUAAYACAAAACEAAOU4gfYBAACQAwAADgAAAAAAAAAAAAAAAAAuAgAA&#10;ZHJzL2Uyb0RvYy54bWxQSwECLQAUAAYACAAAACEAsfXO794AAAAJAQAADwAAAAAAAAAAAAAAAABQ&#10;BAAAZHJzL2Rvd25yZXYueG1sUEsFBgAAAAAEAAQA8wAAAFsFAAAAAA==&#10;" strokecolor="red" strokeweight="2.25pt">
                <v:stroke endarrow="open"/>
              </v:shape>
            </w:pict>
          </mc:Fallback>
        </mc:AlternateContent>
      </w:r>
      <w:r>
        <w:rPr>
          <w:rFonts w:ascii="ＭＳ 明朝" w:cs="Times New Roman" w:hint="default"/>
          <w:noProof/>
          <w:spacing w:val="8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5645A" wp14:editId="5897C13D">
                <wp:simplePos x="0" y="0"/>
                <wp:positionH relativeFrom="column">
                  <wp:posOffset>811530</wp:posOffset>
                </wp:positionH>
                <wp:positionV relativeFrom="paragraph">
                  <wp:posOffset>17145</wp:posOffset>
                </wp:positionV>
                <wp:extent cx="266700" cy="638175"/>
                <wp:effectExtent l="19050" t="19050" r="95250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638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71AC7" id="直線矢印コネクタ 3" o:spid="_x0000_s1026" type="#_x0000_t32" style="position:absolute;left:0;text-align:left;margin-left:63.9pt;margin-top:1.35pt;width:21pt;height:5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RWFgIAAD8EAAAOAAAAZHJzL2Uyb0RvYy54bWysU82O0zAQviPxDpbvNGmr7VZV0z10KRcE&#10;FT8P4Dp2a8mxrbFp2ms57wvAAYkXYCWQOPIwFeprMHbSLL8HEDk4mXi+b+b7PJ5e7SpNtgK8sqag&#10;/V5OiTDclsqsC/ryxeLBmBIfmCmZtkYUdC88vZrdvzet3UQM7MbqUgBBEuMntSvoJgQ3yTLPN6Ji&#10;vmedMLgpLVQsYAjrrARWI3uls0Gej7LaQunAcuE9/r1uNuks8UspeHgqpReB6IJibyGtkNZVXLPZ&#10;lE3WwNxG8bYN9g9dVEwZLNpRXbPAyCtQv1BVioP1VoYet1VmpVRcJA2opp//pOb5hjmRtKA53nU2&#10;+f9Hy59sl0BUWdAhJYZVeESnt59On9+c3r3/enN7PHw8vr45Hj4cD1/IMLpVOz9B0NwsoY28W0KU&#10;vpNQxTeKIrvk8L5zWOwC4fhzMBpd5ngOHLdGw3H/8iJyZndgBz48ErYi8aOgPgBT602YW2PwLC30&#10;k8ts+9iHBngGxMrakBprjC+QNsbealUulNYpgPVqroFsGY7CYpHj09b+IS0wpR+akoS9Qy8YgK3b&#10;NG2w0yi/EZy+wl6LpvIzIdFGlNh0mAZYdPUY58KEfseE2REmsbcOmDc9x8n/E7DNj1CRhvtvwB0i&#10;VbYmdOBKGQu/qx5255Zlk392oNEdLVjZcp9GIVmDU5qOs71R8Rp8Hyf43b2ffQMAAP//AwBQSwME&#10;FAAGAAgAAAAhAJ1c9EfeAAAACQEAAA8AAABkcnMvZG93bnJldi54bWxMj8FOg0AQhu8mvsNmTLzZ&#10;RRrBUpbGmHhRYyp66HFhR6Cys8huKb6905O9zZd/8s83+Wa2vZhw9J0jBbeLCARS7UxHjYLPj6eb&#10;exA+aDK6d4QKftHDpri8yHVm3JHecSpDI7iEfKYVtCEMmZS+btFqv3ADEmdfbrQ6MI6NNKM+crnt&#10;ZRxFibS6I77Q6gEfW6y/y4NVUPpt/bxM3rbRbu+nn9e7dP+yq5S6vpof1iACzuF/GU76rA4FO1Xu&#10;QMaLnjlOWT0oiFMQpzxZMVc8RMsYZJHL8w+KPwAAAP//AwBQSwECLQAUAAYACAAAACEAtoM4kv4A&#10;AADhAQAAEwAAAAAAAAAAAAAAAAAAAAAAW0NvbnRlbnRfVHlwZXNdLnhtbFBLAQItABQABgAIAAAA&#10;IQA4/SH/1gAAAJQBAAALAAAAAAAAAAAAAAAAAC8BAABfcmVscy8ucmVsc1BLAQItABQABgAIAAAA&#10;IQCcQBRWFgIAAD8EAAAOAAAAAAAAAAAAAAAAAC4CAABkcnMvZTJvRG9jLnhtbFBLAQItABQABgAI&#10;AAAAIQCdXPRH3gAAAAkBAAAPAAAAAAAAAAAAAAAAAHAEAABkcnMvZG93bnJldi54bWxQSwUGAAAA&#10;AAQABADzAAAAewUAAAAA&#10;" strokecolor="red" strokeweight="2.25pt">
                <v:stroke endarrow="open"/>
              </v:shape>
            </w:pict>
          </mc:Fallback>
        </mc:AlternateContent>
      </w:r>
    </w:p>
    <w:p w14:paraId="774E5845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139D3FD6" w14:textId="77777777" w:rsidR="000921AC" w:rsidRPr="00C76C73" w:rsidRDefault="000921AC" w:rsidP="000921AC">
      <w:pPr>
        <w:suppressAutoHyphens/>
        <w:wordWrap w:val="0"/>
        <w:overflowPunct/>
        <w:jc w:val="center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　　　年度奈良県育児休業取得促進事業補助金請求書</w:t>
      </w:r>
    </w:p>
    <w:p w14:paraId="12A6B675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D1441" wp14:editId="4C5EEC50">
                <wp:simplePos x="0" y="0"/>
                <wp:positionH relativeFrom="column">
                  <wp:posOffset>2411730</wp:posOffset>
                </wp:positionH>
                <wp:positionV relativeFrom="paragraph">
                  <wp:posOffset>144780</wp:posOffset>
                </wp:positionV>
                <wp:extent cx="1066800" cy="24765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F88D1" id="円/楕円 2" o:spid="_x0000_s1026" style="position:absolute;left:0;text-align:left;margin-left:189.9pt;margin-top:11.4pt;width:8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kQaQIAALUEAAAOAAAAZHJzL2Uyb0RvYy54bWysVEtu2zAQ3RfoHQjuG8mG46SG5cCw4aKA&#10;kQRIiqzHFGkR4K8kbdk9QG7QI/RozTk6pBQnbboqqgXF4YzecN680fTqoBXZcx+kNRUdnJWUcMNs&#10;Lc22ol/uVx8uKQkRTA3KGl7RIw/0avb+3bR1Ez60jVU19wRBTJi0rqJNjG5SFIE1XEM4s44bdArr&#10;NUQ0/baoPbSIrlUxLMtx0VpfO28ZDwFPl52TzjK+EJzFGyECj0RVFO8W8+rzuklrMZvCZOvBNZL1&#10;14B/uIUGaTDpCWoJEcjOyzdQWjJvgxXxjFldWCEk47kGrGZQ/lHNXQOO51qQnOBONIX/B8uu97ee&#10;yLqiQ0oMaGzRz8fH4unHd3yRYeKndWGCYXfu1vdWwG0q9iC8Tm8sgxwyp8cTp/wQCcPDQTkeX5ZI&#10;PUPfcHQxPs+kFy9fOx/iJ241SZuKcqWkC6lsmMB+HSImxejnqHRs7EoqlVunDGkR93yUUwAqSCiI&#10;mE07rCmYLSWgtihNFn2GDFbJOn2egILfbhbKkz2gPFarEp9UMab7LSzlXkJourjs6sOUSTA8C62/&#10;aqKrIyjtNrY+IsHedsoLjq0koq0hxFvwKDVkBscn3uAilMVabL+jpLH+29/OUzwqAL2UtChdrPPr&#10;DjynRH02qI2Pg9EoaT0bo/OLIRr+tWfz2mN2emGx/AEOqmN5m+Kjet4Kb/UDTtk8ZUUXGIa5O0Z7&#10;YxG7kcI5ZXw+z2Gobwdxbe4cS+CJp8Tj/eEBvOt7HVEl1/ZZ5m/63cV2HZ/vohUyi+GFV2xVMnA2&#10;ctP6OU7D99rOUS9/m9kvAAAA//8DAFBLAwQUAAYACAAAACEAe5ThU98AAAAJAQAADwAAAGRycy9k&#10;b3ducmV2LnhtbEyPQU/DMAyF70j8h8hI3Fi6sG6jNJ3YJA6wEwNx9pqsrZY4VZNthV+POcHJtt7T&#10;e5/L1eidONshdoE0TCcZCEt1MB01Gj7en++WIGJCMugCWQ1fNsKqur4qsTDhQm/2vEuN4BCKBWpo&#10;U+oLKWPdWo9xEnpLrB3C4DHxOTTSDHjhcO+kyrK59NgRN7TY201r6+Pu5Ll3u54p9anW+dF9b17x&#10;kPcmvGh9ezM+PYJIdkx/ZvjFZ3SomGkfTmSicBruFw+MnjQoxZMN+WzBy17DfLoEWZXy/wfVDwAA&#10;AP//AwBQSwECLQAUAAYACAAAACEAtoM4kv4AAADhAQAAEwAAAAAAAAAAAAAAAAAAAAAAW0NvbnRl&#10;bnRfVHlwZXNdLnhtbFBLAQItABQABgAIAAAAIQA4/SH/1gAAAJQBAAALAAAAAAAAAAAAAAAAAC8B&#10;AABfcmVscy8ucmVsc1BLAQItABQABgAIAAAAIQDYgrkQaQIAALUEAAAOAAAAAAAAAAAAAAAAAC4C&#10;AABkcnMvZTJvRG9jLnhtbFBLAQItABQABgAIAAAAIQB7lOFT3wAAAAkBAAAPAAAAAAAAAAAAAAAA&#10;AMMEAABkcnMvZG93bnJldi54bWxQSwUGAAAAAAQABADzAAAAzwUAAAAA&#10;" filled="f" strokecolor="red" strokeweight="2pt"/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85B6" wp14:editId="3FC2905A">
                <wp:simplePos x="0" y="0"/>
                <wp:positionH relativeFrom="column">
                  <wp:posOffset>-45720</wp:posOffset>
                </wp:positionH>
                <wp:positionV relativeFrom="paragraph">
                  <wp:posOffset>116205</wp:posOffset>
                </wp:positionV>
                <wp:extent cx="1533525" cy="24765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140D5" id="円/楕円 1" o:spid="_x0000_s1026" style="position:absolute;left:0;text-align:left;margin-left:-3.6pt;margin-top:9.15pt;width:120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RPowIAAIkFAAAOAAAAZHJzL2Uyb0RvYy54bWysVF1u2zAMfh+wOwh6X52kSbsFdYogRYYB&#10;RRssHfqsyFIsQBY1SYmTHaA32BF2tO0co+SfBmuxh2F+kEmR/PgjklfXh0qTvXBegcnp8GxAiTAc&#10;CmW2Of3ysHz3nhIfmCmYBiNyehSeXs/evrmq7VSMoARdCEcQxPhpbXNahmCnWeZ5KSrmz8AKg0IJ&#10;rmIBWbfNCsdqRK90NhoMLrIaXGEdcOE93t40QjpL+FIKHu6l9CIQnVOMLaTTpXMTz2x2xaZbx2yp&#10;eBsG+4coKqYMOu2hblhgZOfUC6hKcQceZDjjUGUgpeIi5YDZDAd/ZLMumRUpFyyOt32Z/P+D5Xf7&#10;lSOqwLejxLAKn+jn01P268d3/JFhrE9t/RTV1nblWs4jGZM9SFfFP6ZBDqmmx76m4hAIx8vh5Px8&#10;MppQwlE2Gl9eTFLRs2dr63z4KKAikcip0FpZH9NmU7a/9QGdonanFa8NLJXW6em0iRcetCriXWLc&#10;drPQjuwZvvlyOcAvpoEYJ2rIRdMsJtekk6hw1CJiaPNZSCwLJjBKkaSGFD0s41yYMGxEJStE421y&#10;6iy2cLRIrhNgRJYYZY/dAnSaDUiH3cTc6kdTkfq5Nx78LbDGuLdInsGE3rhSBtxrABqzaj03+l2R&#10;mtLEKm2gOGLTOGimyVu+VPh0t8yHFXM4PjhouBLCPR5SQ51TaClKSnDfXruP+tjVKKWkxnHMqf+6&#10;Y05Qoj8Z7PcPw/E4zm9ixpPLETLuVLI5lZhdtQB8fexpjC6RUT/ojpQOqkfcHPPoFUXMcPSdUx5c&#10;xyxCsyZw93Axnyc1nFnLwq1ZWx7BY1VjXz4cHpmzbf8G7Pw76Eb3RQ83utHSwHwXQKrU4M91beuN&#10;854ap91NcaGc8knreYPOfgMAAP//AwBQSwMEFAAGAAgAAAAhAD7u3s/dAAAACAEAAA8AAABkcnMv&#10;ZG93bnJldi54bWxMj0FPwzAMhe9I/IfISNy2lHRlU2k6sUkcgBMDcc4ar62WOFWTbYVfjznBzfZ7&#10;eu9ztZ68E2ccYx9Iw908A4HUBNtTq+Hj/Wm2AhGTIWtcINTwhRHW9fVVZUobLvSG511qBYdQLI2G&#10;LqWhlDI2HXoT52FAYu0QRm8Sr2Mr7WguHO6dVFl2L73piRs6M+C2w+a4O3nufd0slPpUm+Lovrcv&#10;5lAMNjxrfXszPT6ASDilPzP84jM61My0DyeyUTgNs6ViJ99XOQjWVb7gYa+hWOYg60r+f6D+AQAA&#10;//8DAFBLAQItABQABgAIAAAAIQC2gziS/gAAAOEBAAATAAAAAAAAAAAAAAAAAAAAAABbQ29udGVu&#10;dF9UeXBlc10ueG1sUEsBAi0AFAAGAAgAAAAhADj9If/WAAAAlAEAAAsAAAAAAAAAAAAAAAAALwEA&#10;AF9yZWxzLy5yZWxzUEsBAi0AFAAGAAgAAAAhAN2XZE+jAgAAiQUAAA4AAAAAAAAAAAAAAAAALgIA&#10;AGRycy9lMm9Eb2MueG1sUEsBAi0AFAAGAAgAAAAhAD7u3s/dAAAACAEAAA8AAAAAAAAAAAAAAAAA&#10;/QQAAGRycy9kb3ducmV2LnhtbFBLBQYAAAAABAAEAPMAAAAHBgAAAAA=&#10;" filled="f" strokecolor="red" strokeweight="2pt"/>
            </w:pict>
          </mc:Fallback>
        </mc:AlternateContent>
      </w:r>
    </w:p>
    <w:p w14:paraId="20B26572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C76C73">
        <w:rPr>
          <w:rFonts w:ascii="ＭＳ 明朝" w:hAnsi="ＭＳ 明朝"/>
          <w:szCs w:val="21"/>
        </w:rPr>
        <w:t xml:space="preserve">　年</w:t>
      </w:r>
      <w:r>
        <w:rPr>
          <w:rFonts w:ascii="ＭＳ 明朝" w:hAnsi="ＭＳ 明朝"/>
          <w:szCs w:val="21"/>
        </w:rPr>
        <w:t xml:space="preserve">　</w:t>
      </w:r>
      <w:r w:rsidRPr="00C76C73">
        <w:rPr>
          <w:rFonts w:ascii="ＭＳ 明朝" w:hAnsi="ＭＳ 明朝"/>
          <w:szCs w:val="21"/>
        </w:rPr>
        <w:t xml:space="preserve">　月</w:t>
      </w:r>
      <w:r w:rsidR="00273A52">
        <w:rPr>
          <w:rFonts w:ascii="ＭＳ 明朝" w:hAnsi="ＭＳ 明朝"/>
          <w:szCs w:val="21"/>
        </w:rPr>
        <w:t xml:space="preserve">　　日付け奈良県指令雇政</w:t>
      </w:r>
      <w:r w:rsidRPr="00C76C73">
        <w:rPr>
          <w:rFonts w:ascii="ＭＳ 明朝" w:hAnsi="ＭＳ 明朝"/>
          <w:szCs w:val="21"/>
        </w:rPr>
        <w:t>第　　号</w:t>
      </w:r>
      <w:r w:rsidR="00273A52">
        <w:rPr>
          <w:rFonts w:ascii="ＭＳ 明朝" w:hAnsi="ＭＳ 明朝"/>
          <w:szCs w:val="21"/>
        </w:rPr>
        <w:t xml:space="preserve">　　をもって交付決定の通知があった標記</w:t>
      </w:r>
      <w:r w:rsidRPr="00C76C73">
        <w:rPr>
          <w:rFonts w:ascii="ＭＳ 明朝" w:hAnsi="ＭＳ 明朝"/>
          <w:szCs w:val="21"/>
        </w:rPr>
        <w:t>補助金について</w:t>
      </w:r>
      <w:r w:rsidR="00B91E17">
        <w:rPr>
          <w:rFonts w:ascii="ＭＳ 明朝" w:hAnsi="ＭＳ 明朝"/>
          <w:szCs w:val="21"/>
        </w:rPr>
        <w:t>、奈良県育児休業取得促進事業補助金交付要綱第１０条の規定により、</w:t>
      </w:r>
      <w:r w:rsidRPr="00C76C73">
        <w:rPr>
          <w:rFonts w:ascii="ＭＳ 明朝" w:hAnsi="ＭＳ 明朝"/>
          <w:szCs w:val="21"/>
        </w:rPr>
        <w:t>下記のとおり請求します。</w:t>
      </w:r>
    </w:p>
    <w:p w14:paraId="76EA9011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1FA5CB39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 xml:space="preserve">                                     記</w:t>
      </w:r>
    </w:p>
    <w:p w14:paraId="367204AD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4F2A38D0" w14:textId="77777777" w:rsidR="000921AC" w:rsidRPr="00C76C73" w:rsidRDefault="000921AC" w:rsidP="000921AC">
      <w:pPr>
        <w:suppressAutoHyphens/>
        <w:wordWrap w:val="0"/>
        <w:overflowPunct/>
        <w:ind w:firstLineChars="400" w:firstLine="871"/>
        <w:rPr>
          <w:rFonts w:ascii="ＭＳ 明朝" w:cs="Times New Roman" w:hint="default"/>
          <w:spacing w:val="8"/>
          <w:szCs w:val="21"/>
        </w:rPr>
      </w:pPr>
      <w:r w:rsidRPr="00C76C73">
        <w:rPr>
          <w:rFonts w:ascii="ＭＳ 明朝" w:hAnsi="ＭＳ 明朝"/>
          <w:szCs w:val="21"/>
        </w:rPr>
        <w:t>１　金　　　　　　円也</w:t>
      </w:r>
    </w:p>
    <w:p w14:paraId="21D266D8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1FC039CC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2C760BF8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ＭＳ 明朝" w:cs="Times New Roman" w:hint="default"/>
          <w:spacing w:val="8"/>
          <w:szCs w:val="21"/>
        </w:rPr>
      </w:pPr>
    </w:p>
    <w:p w14:paraId="47B60029" w14:textId="77777777" w:rsidR="000921AC" w:rsidRPr="00C76C73" w:rsidRDefault="000921AC" w:rsidP="000921AC">
      <w:pPr>
        <w:suppressAutoHyphens/>
        <w:wordWrap w:val="0"/>
        <w:overflowPunct/>
        <w:jc w:val="left"/>
        <w:rPr>
          <w:rFonts w:ascii="Century" w:hAnsi="Century" w:cs="Times New Roman" w:hint="default"/>
          <w:color w:val="auto"/>
          <w:kern w:val="2"/>
          <w:szCs w:val="24"/>
        </w:rPr>
      </w:pPr>
      <w:r w:rsidRPr="00C76C73">
        <w:rPr>
          <w:rFonts w:ascii="ＭＳ 明朝" w:hAnsi="ＭＳ 明朝"/>
          <w:szCs w:val="21"/>
        </w:rPr>
        <w:t xml:space="preserve">　</w:t>
      </w:r>
    </w:p>
    <w:p w14:paraId="2C310148" w14:textId="77777777" w:rsidR="000921AC" w:rsidRPr="00C76C73" w:rsidRDefault="000921AC" w:rsidP="000921AC">
      <w:pPr>
        <w:overflowPunct/>
        <w:ind w:firstLineChars="400" w:firstLine="871"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  <w:r w:rsidRPr="00C76C73">
        <w:rPr>
          <w:rFonts w:ascii="Century" w:hAnsi="Century" w:cs="Times New Roman"/>
          <w:color w:val="auto"/>
          <w:kern w:val="2"/>
          <w:szCs w:val="24"/>
        </w:rPr>
        <w:t>２　振込先</w:t>
      </w:r>
    </w:p>
    <w:p w14:paraId="6F0AFF92" w14:textId="77777777" w:rsidR="000921AC" w:rsidRPr="00C76C73" w:rsidRDefault="000921AC" w:rsidP="000921AC">
      <w:pPr>
        <w:overflowPunct/>
        <w:ind w:firstLineChars="400" w:firstLine="871"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  <w:r w:rsidRPr="00C76C73">
        <w:rPr>
          <w:rFonts w:ascii="Century" w:hAnsi="Century" w:cs="Times New Roman"/>
          <w:color w:val="auto"/>
          <w:kern w:val="2"/>
          <w:szCs w:val="24"/>
        </w:rPr>
        <w:t xml:space="preserve">　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80"/>
        <w:gridCol w:w="1260"/>
        <w:gridCol w:w="2654"/>
      </w:tblGrid>
      <w:tr w:rsidR="000921AC" w:rsidRPr="00C76C73" w14:paraId="4F4E7E0F" w14:textId="77777777" w:rsidTr="00BD06D5">
        <w:tc>
          <w:tcPr>
            <w:tcW w:w="1620" w:type="dxa"/>
            <w:shd w:val="clear" w:color="auto" w:fill="auto"/>
          </w:tcPr>
          <w:p w14:paraId="13FB6AC5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金融機関</w:t>
            </w:r>
          </w:p>
        </w:tc>
        <w:tc>
          <w:tcPr>
            <w:tcW w:w="1980" w:type="dxa"/>
            <w:shd w:val="clear" w:color="auto" w:fill="auto"/>
          </w:tcPr>
          <w:p w14:paraId="2F3BBC3E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1B1649A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支店名</w:t>
            </w:r>
          </w:p>
        </w:tc>
        <w:tc>
          <w:tcPr>
            <w:tcW w:w="2654" w:type="dxa"/>
            <w:shd w:val="clear" w:color="auto" w:fill="auto"/>
          </w:tcPr>
          <w:p w14:paraId="2D6D25C3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 xml:space="preserve">　　　　　　本店・支店</w:t>
            </w:r>
          </w:p>
        </w:tc>
      </w:tr>
      <w:tr w:rsidR="000921AC" w:rsidRPr="00C76C73" w14:paraId="37CCF8A7" w14:textId="77777777" w:rsidTr="00BD06D5">
        <w:tc>
          <w:tcPr>
            <w:tcW w:w="1620" w:type="dxa"/>
            <w:shd w:val="clear" w:color="auto" w:fill="auto"/>
          </w:tcPr>
          <w:p w14:paraId="1146E596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預金種目</w:t>
            </w:r>
          </w:p>
        </w:tc>
        <w:tc>
          <w:tcPr>
            <w:tcW w:w="1980" w:type="dxa"/>
            <w:shd w:val="clear" w:color="auto" w:fill="auto"/>
          </w:tcPr>
          <w:p w14:paraId="67E260B0" w14:textId="77777777" w:rsidR="000921AC" w:rsidRDefault="000921AC" w:rsidP="00BD06D5">
            <w:pPr>
              <w:overflowPunct/>
              <w:ind w:firstLineChars="200" w:firstLine="43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普通預金</w:t>
            </w:r>
          </w:p>
          <w:p w14:paraId="72A43ECA" w14:textId="77777777" w:rsidR="000921AC" w:rsidRPr="00C76C73" w:rsidRDefault="000921AC" w:rsidP="00BD06D5">
            <w:pPr>
              <w:overflowPunct/>
              <w:ind w:firstLineChars="200" w:firstLine="43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>
              <w:rPr>
                <w:rFonts w:ascii="Century" w:hAnsi="Century" w:cs="Times New Roman"/>
                <w:color w:val="auto"/>
                <w:kern w:val="2"/>
                <w:szCs w:val="24"/>
              </w:rPr>
              <w:t>当座預金</w:t>
            </w:r>
          </w:p>
        </w:tc>
        <w:tc>
          <w:tcPr>
            <w:tcW w:w="1260" w:type="dxa"/>
            <w:shd w:val="clear" w:color="auto" w:fill="auto"/>
          </w:tcPr>
          <w:p w14:paraId="2209B914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口座番号</w:t>
            </w:r>
          </w:p>
        </w:tc>
        <w:tc>
          <w:tcPr>
            <w:tcW w:w="2654" w:type="dxa"/>
            <w:shd w:val="clear" w:color="auto" w:fill="auto"/>
          </w:tcPr>
          <w:p w14:paraId="6A0E0B1B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0921AC" w:rsidRPr="00C76C73" w14:paraId="2D3908FC" w14:textId="77777777" w:rsidTr="00BD06D5">
        <w:tc>
          <w:tcPr>
            <w:tcW w:w="1620" w:type="dxa"/>
            <w:shd w:val="clear" w:color="auto" w:fill="auto"/>
          </w:tcPr>
          <w:p w14:paraId="4D6C0372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フリガナ</w:t>
            </w:r>
          </w:p>
        </w:tc>
        <w:tc>
          <w:tcPr>
            <w:tcW w:w="5894" w:type="dxa"/>
            <w:gridSpan w:val="3"/>
            <w:shd w:val="clear" w:color="auto" w:fill="auto"/>
          </w:tcPr>
          <w:p w14:paraId="43CD1204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  <w:tr w:rsidR="000921AC" w:rsidRPr="00C76C73" w14:paraId="097EA5B4" w14:textId="77777777" w:rsidTr="00BD06D5">
        <w:trPr>
          <w:trHeight w:val="685"/>
        </w:trPr>
        <w:tc>
          <w:tcPr>
            <w:tcW w:w="1620" w:type="dxa"/>
            <w:shd w:val="clear" w:color="auto" w:fill="auto"/>
          </w:tcPr>
          <w:p w14:paraId="001A63BF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  <w:r w:rsidRPr="00C76C73">
              <w:rPr>
                <w:rFonts w:ascii="Century" w:hAnsi="Century" w:cs="Times New Roman"/>
                <w:color w:val="auto"/>
                <w:kern w:val="2"/>
                <w:szCs w:val="24"/>
              </w:rPr>
              <w:t>口座名義</w:t>
            </w:r>
          </w:p>
        </w:tc>
        <w:tc>
          <w:tcPr>
            <w:tcW w:w="5894" w:type="dxa"/>
            <w:gridSpan w:val="3"/>
            <w:shd w:val="clear" w:color="auto" w:fill="auto"/>
          </w:tcPr>
          <w:p w14:paraId="0F7152B5" w14:textId="77777777" w:rsidR="000921AC" w:rsidRPr="00C76C73" w:rsidRDefault="000921AC" w:rsidP="00BD06D5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4"/>
              </w:rPr>
            </w:pPr>
          </w:p>
        </w:tc>
      </w:tr>
    </w:tbl>
    <w:p w14:paraId="5AA791DC" w14:textId="77777777" w:rsidR="000921AC" w:rsidRPr="00C76C73" w:rsidRDefault="000921AC" w:rsidP="000921AC">
      <w:pPr>
        <w:overflowPunct/>
        <w:ind w:firstLineChars="400" w:firstLine="871"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</w:p>
    <w:p w14:paraId="69937C0B" w14:textId="77777777" w:rsidR="000921AC" w:rsidRPr="00C76C73" w:rsidRDefault="000921AC" w:rsidP="000921AC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4"/>
        </w:rPr>
      </w:pPr>
    </w:p>
    <w:p w14:paraId="5A0A9D38" w14:textId="77777777" w:rsidR="000921AC" w:rsidRDefault="000921AC" w:rsidP="000921AC">
      <w:pPr>
        <w:rPr>
          <w:rFonts w:hint="default"/>
        </w:rPr>
      </w:pPr>
    </w:p>
    <w:p w14:paraId="643E4469" w14:textId="77777777" w:rsidR="000921AC" w:rsidRDefault="000921AC" w:rsidP="000921AC">
      <w:pPr>
        <w:rPr>
          <w:rFonts w:hint="default"/>
        </w:rPr>
      </w:pPr>
    </w:p>
    <w:p w14:paraId="43D34C88" w14:textId="77777777" w:rsidR="000921AC" w:rsidRDefault="000921AC">
      <w:pPr>
        <w:rPr>
          <w:rFonts w:hint="default"/>
        </w:rPr>
      </w:pPr>
    </w:p>
    <w:sectPr w:rsidR="000921AC">
      <w:footnotePr>
        <w:numRestart w:val="eachPage"/>
      </w:footnotePr>
      <w:endnotePr>
        <w:numFmt w:val="decimal"/>
      </w:endnotePr>
      <w:pgSz w:w="11906" w:h="16838"/>
      <w:pgMar w:top="1701" w:right="1077" w:bottom="964" w:left="1077" w:header="1134" w:footer="0" w:gutter="0"/>
      <w:cols w:space="720"/>
      <w:docGrid w:type="linesAndChars" w:linePitch="283" w:charSpace="1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95B5" w14:textId="77777777" w:rsidR="00E94AD2" w:rsidRDefault="00E94AD2" w:rsidP="00E31F02">
      <w:pPr>
        <w:rPr>
          <w:rFonts w:hint="default"/>
        </w:rPr>
      </w:pPr>
      <w:r>
        <w:separator/>
      </w:r>
    </w:p>
  </w:endnote>
  <w:endnote w:type="continuationSeparator" w:id="0">
    <w:p w14:paraId="5852D0E5" w14:textId="77777777" w:rsidR="00E94AD2" w:rsidRDefault="00E94AD2" w:rsidP="00E31F0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B998" w14:textId="77777777" w:rsidR="00E94AD2" w:rsidRDefault="00E94AD2" w:rsidP="00E31F02">
      <w:pPr>
        <w:rPr>
          <w:rFonts w:hint="default"/>
        </w:rPr>
      </w:pPr>
      <w:r>
        <w:separator/>
      </w:r>
    </w:p>
  </w:footnote>
  <w:footnote w:type="continuationSeparator" w:id="0">
    <w:p w14:paraId="6A434118" w14:textId="77777777" w:rsidR="00E94AD2" w:rsidRDefault="00E94AD2" w:rsidP="00E31F0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FBA"/>
    <w:rsid w:val="000921AC"/>
    <w:rsid w:val="00273A52"/>
    <w:rsid w:val="003D5711"/>
    <w:rsid w:val="004D7F9B"/>
    <w:rsid w:val="00560294"/>
    <w:rsid w:val="00951614"/>
    <w:rsid w:val="00964BE4"/>
    <w:rsid w:val="009A4FBA"/>
    <w:rsid w:val="00AC0B3D"/>
    <w:rsid w:val="00B91E17"/>
    <w:rsid w:val="00D8760E"/>
    <w:rsid w:val="00E31F02"/>
    <w:rsid w:val="00E57233"/>
    <w:rsid w:val="00E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D90DA"/>
  <w15:docId w15:val="{A326FBB7-22D6-4949-B7BD-B887BD8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0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F02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31F02"/>
  </w:style>
  <w:style w:type="paragraph" w:styleId="a5">
    <w:name w:val="footer"/>
    <w:basedOn w:val="a"/>
    <w:link w:val="a6"/>
    <w:uiPriority w:val="99"/>
    <w:unhideWhenUsed/>
    <w:rsid w:val="00E31F02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EastAsia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3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吉川 敦子</cp:lastModifiedBy>
  <cp:revision>11</cp:revision>
  <dcterms:created xsi:type="dcterms:W3CDTF">2014-04-21T23:57:00Z</dcterms:created>
  <dcterms:modified xsi:type="dcterms:W3CDTF">2024-05-21T00:03:00Z</dcterms:modified>
</cp:coreProperties>
</file>