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1EE0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第１６号様式</w:t>
      </w:r>
    </w:p>
    <w:p w14:paraId="46B54826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339DAC4D" w14:textId="77777777" w:rsidR="00B86FC4" w:rsidRPr="003D521E" w:rsidRDefault="00B86FC4" w:rsidP="00B86FC4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 xml:space="preserve">年 　月 　日　</w:t>
      </w:r>
    </w:p>
    <w:p w14:paraId="42E7DF4A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546DE124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奈 良 県 知 事 殿</w:t>
      </w:r>
    </w:p>
    <w:p w14:paraId="1662F1F4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6CE8E93E" w14:textId="77777777" w:rsidR="00B86FC4" w:rsidRPr="003D521E" w:rsidRDefault="00B86FC4" w:rsidP="00B86FC4">
      <w:pPr>
        <w:ind w:leftChars="200" w:left="480" w:firstLineChars="2200" w:firstLine="48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 xml:space="preserve">（所在地）                             </w:t>
      </w:r>
    </w:p>
    <w:p w14:paraId="3E48D3EE" w14:textId="77777777" w:rsidR="00B86FC4" w:rsidRPr="003D521E" w:rsidRDefault="00B86FC4" w:rsidP="00B86FC4">
      <w:pPr>
        <w:ind w:leftChars="200" w:left="480" w:firstLineChars="2200" w:firstLine="48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 xml:space="preserve">（名 称）                             </w:t>
      </w:r>
    </w:p>
    <w:p w14:paraId="0AF7143A" w14:textId="77777777" w:rsidR="00B86FC4" w:rsidRPr="003D521E" w:rsidRDefault="00B86FC4" w:rsidP="00B86FC4">
      <w:pPr>
        <w:ind w:leftChars="200" w:left="480" w:firstLineChars="2200" w:firstLine="48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 xml:space="preserve">（代表者）　　　　　　　　　</w:t>
      </w:r>
    </w:p>
    <w:p w14:paraId="43CFA27A" w14:textId="77777777" w:rsidR="00B86FC4" w:rsidRPr="003D521E" w:rsidRDefault="00B86FC4" w:rsidP="00B86FC4">
      <w:pPr>
        <w:ind w:leftChars="200" w:left="480" w:firstLineChars="2200" w:firstLine="48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 xml:space="preserve">                          </w:t>
      </w:r>
    </w:p>
    <w:p w14:paraId="0F98FF03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7B7BBDA6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552785E9" w14:textId="77777777" w:rsidR="00B86FC4" w:rsidRPr="003D521E" w:rsidRDefault="00B86FC4" w:rsidP="00B86FC4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取得財産の処分承認申請書</w:t>
      </w:r>
    </w:p>
    <w:p w14:paraId="6849182E" w14:textId="77777777" w:rsidR="00B86FC4" w:rsidRPr="003D521E" w:rsidRDefault="00B86FC4" w:rsidP="00B86FC4">
      <w:pPr>
        <w:rPr>
          <w:rFonts w:ascii="ＭＳ 明朝" w:hAnsi="ＭＳ 明朝"/>
          <w:sz w:val="22"/>
        </w:rPr>
      </w:pPr>
    </w:p>
    <w:p w14:paraId="57318310" w14:textId="77777777" w:rsidR="00B86FC4" w:rsidRPr="003D521E" w:rsidRDefault="00B86FC4" w:rsidP="00B86FC4">
      <w:pPr>
        <w:rPr>
          <w:rFonts w:ascii="ＭＳ 明朝" w:hAnsi="ＭＳ 明朝"/>
          <w:sz w:val="22"/>
        </w:rPr>
      </w:pPr>
    </w:p>
    <w:p w14:paraId="217DDB4D" w14:textId="77777777" w:rsidR="00B86FC4" w:rsidRPr="003D521E" w:rsidRDefault="00B86FC4" w:rsidP="00B86FC4">
      <w:pPr>
        <w:ind w:firstLineChars="100" w:firstLine="22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奈良県起業家支援事業費補助金交付要綱第２３条第４項により取得した財産を、下記のとおり処分したいので承認をお願いします。</w:t>
      </w:r>
    </w:p>
    <w:p w14:paraId="7452CE52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27C20638" w14:textId="77777777" w:rsidR="00B86FC4" w:rsidRPr="003D521E" w:rsidRDefault="00B86FC4" w:rsidP="00B86FC4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記</w:t>
      </w:r>
    </w:p>
    <w:p w14:paraId="59755182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04C4C6CA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0C0AEFB4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1A9A8856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１ 品目及び取得年月日</w:t>
      </w:r>
    </w:p>
    <w:p w14:paraId="356D0AB5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334095D3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4FC091D9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２ 取得価格及び時価</w:t>
      </w:r>
    </w:p>
    <w:p w14:paraId="29A815A3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3052E5F5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774CB660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３ 処分の方法</w:t>
      </w:r>
    </w:p>
    <w:p w14:paraId="54FD80ED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1C47EE46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0E8CB5AB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  <w:r w:rsidRPr="003D521E">
        <w:rPr>
          <w:rFonts w:ascii="ＭＳ 明朝" w:hAnsi="ＭＳ 明朝" w:hint="eastAsia"/>
          <w:sz w:val="22"/>
        </w:rPr>
        <w:t>４ 処分の理由</w:t>
      </w:r>
    </w:p>
    <w:p w14:paraId="47222A7A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04C45D7F" w14:textId="77777777" w:rsidR="00B86FC4" w:rsidRPr="003D521E" w:rsidRDefault="00B86FC4" w:rsidP="00B86FC4">
      <w:pPr>
        <w:ind w:left="440" w:hangingChars="200" w:hanging="440"/>
        <w:rPr>
          <w:rFonts w:ascii="ＭＳ 明朝" w:hAnsi="ＭＳ 明朝"/>
          <w:sz w:val="22"/>
        </w:rPr>
      </w:pPr>
    </w:p>
    <w:p w14:paraId="0AB0B735" w14:textId="77777777" w:rsidR="000D134C" w:rsidRPr="003D521E" w:rsidRDefault="000D134C"/>
    <w:sectPr w:rsidR="000D134C" w:rsidRPr="003D521E" w:rsidSect="00B86FC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24DA" w14:textId="77777777" w:rsidR="003D521E" w:rsidRDefault="003D521E" w:rsidP="003D521E">
      <w:r>
        <w:separator/>
      </w:r>
    </w:p>
  </w:endnote>
  <w:endnote w:type="continuationSeparator" w:id="0">
    <w:p w14:paraId="0B47BBC4" w14:textId="77777777" w:rsidR="003D521E" w:rsidRDefault="003D521E" w:rsidP="003D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7B71" w14:textId="77777777" w:rsidR="003D521E" w:rsidRDefault="003D521E" w:rsidP="003D521E">
      <w:r>
        <w:separator/>
      </w:r>
    </w:p>
  </w:footnote>
  <w:footnote w:type="continuationSeparator" w:id="0">
    <w:p w14:paraId="10DDC747" w14:textId="77777777" w:rsidR="003D521E" w:rsidRDefault="003D521E" w:rsidP="003D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4"/>
    <w:rsid w:val="000D134C"/>
    <w:rsid w:val="003D521E"/>
    <w:rsid w:val="00B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80F39"/>
  <w15:chartTrackingRefBased/>
  <w15:docId w15:val="{2D4291EE-638B-4B42-8685-342A486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FC4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21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D5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21E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2</cp:revision>
  <dcterms:created xsi:type="dcterms:W3CDTF">2025-05-19T01:12:00Z</dcterms:created>
  <dcterms:modified xsi:type="dcterms:W3CDTF">2025-05-28T10:14:00Z</dcterms:modified>
</cp:coreProperties>
</file>