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159A" w14:textId="1FB5E4AB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>第１号様式（第</w:t>
      </w:r>
      <w:r w:rsidR="008733AC" w:rsidRPr="00C63467">
        <w:rPr>
          <w:rFonts w:asciiTheme="majorEastAsia" w:eastAsiaTheme="majorEastAsia" w:hAnsiTheme="majorEastAsia" w:hint="eastAsia"/>
        </w:rPr>
        <w:t>５</w:t>
      </w:r>
      <w:r w:rsidRPr="00C63467">
        <w:rPr>
          <w:rFonts w:asciiTheme="majorEastAsia" w:eastAsiaTheme="majorEastAsia" w:hAnsiTheme="majorEastAsia" w:hint="eastAsia"/>
        </w:rPr>
        <w:t>条関係）</w:t>
      </w:r>
    </w:p>
    <w:p w14:paraId="55E77EE6" w14:textId="045397F1" w:rsidR="007D78EA" w:rsidRPr="00C63467" w:rsidRDefault="007D78EA">
      <w:pPr>
        <w:wordWrap w:val="0"/>
        <w:adjustRightInd/>
        <w:jc w:val="right"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2CFC221C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5FB55CDE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4BB8A28A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 xml:space="preserve">　奈　良　県　知　事　　殿</w:t>
      </w:r>
    </w:p>
    <w:p w14:paraId="05406593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128558ED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 xml:space="preserve">　　　　　　　　　　　　　　補助申請者　住所</w:t>
      </w:r>
    </w:p>
    <w:p w14:paraId="20B12922" w14:textId="0FEF6B36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 xml:space="preserve">　　　　　　　　　　　　　　　　　　　　氏名　　　　　　　　　　　　　　　　　　</w:t>
      </w:r>
    </w:p>
    <w:p w14:paraId="4783B732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2317DBB2" w14:textId="3322B2A0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 xml:space="preserve">　　　　　　　　　　　　　　　　　　法人</w:t>
      </w:r>
      <w:r w:rsidR="009F62BD" w:rsidRPr="00C63467">
        <w:rPr>
          <w:rFonts w:asciiTheme="majorEastAsia" w:eastAsiaTheme="majorEastAsia" w:hAnsiTheme="majorEastAsia" w:hint="eastAsia"/>
        </w:rPr>
        <w:t>その他団体</w:t>
      </w:r>
      <w:r w:rsidRPr="00C63467">
        <w:rPr>
          <w:rFonts w:asciiTheme="majorEastAsia" w:eastAsiaTheme="majorEastAsia" w:hAnsiTheme="majorEastAsia" w:hint="eastAsia"/>
        </w:rPr>
        <w:t>にあっては、主たる事務所の所在地</w:t>
      </w:r>
    </w:p>
    <w:p w14:paraId="65541008" w14:textId="7D3C448D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 xml:space="preserve">　　　　　　　　　　　　　　　　　　並びに名称及び代表者の氏名</w:t>
      </w:r>
    </w:p>
    <w:p w14:paraId="64F7F0F9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/>
        </w:rPr>
        <w:t xml:space="preserve"> </w:t>
      </w:r>
    </w:p>
    <w:p w14:paraId="16E47A25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562E9051" w14:textId="353ED4E1" w:rsidR="007D78EA" w:rsidRPr="00C63467" w:rsidRDefault="005807D1">
      <w:pPr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>年度</w:t>
      </w:r>
      <w:r w:rsidR="007D78EA" w:rsidRPr="00C63467">
        <w:rPr>
          <w:rFonts w:asciiTheme="majorEastAsia" w:eastAsiaTheme="majorEastAsia" w:hAnsiTheme="majorEastAsia" w:hint="eastAsia"/>
        </w:rPr>
        <w:t>小水力発電導入支援事業補助金交付申請書</w:t>
      </w:r>
    </w:p>
    <w:p w14:paraId="53635A14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25838543" w14:textId="5171019B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 xml:space="preserve">　小水力発電導入支援事業補助金交付要綱第</w:t>
      </w:r>
      <w:r w:rsidR="008733AC" w:rsidRPr="00C63467">
        <w:rPr>
          <w:rFonts w:asciiTheme="majorEastAsia" w:eastAsiaTheme="majorEastAsia" w:hAnsiTheme="majorEastAsia" w:hint="eastAsia"/>
        </w:rPr>
        <w:t>５</w:t>
      </w:r>
      <w:r w:rsidRPr="00C63467">
        <w:rPr>
          <w:rFonts w:asciiTheme="majorEastAsia" w:eastAsiaTheme="majorEastAsia" w:hAnsiTheme="majorEastAsia" w:hint="eastAsia"/>
        </w:rPr>
        <w:t>条の規定に基づき、下記のとおり補助金の交付を申請します。</w:t>
      </w:r>
    </w:p>
    <w:p w14:paraId="419C2691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1E80709B" w14:textId="77777777" w:rsidR="007D78EA" w:rsidRPr="00C63467" w:rsidRDefault="007D78EA">
      <w:pPr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>記</w:t>
      </w:r>
    </w:p>
    <w:p w14:paraId="406C9B50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218F1DF6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>１　補助金交付申請額</w:t>
      </w:r>
    </w:p>
    <w:p w14:paraId="0A7D2E4D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 xml:space="preserve">　　金　　　　　　　　　　円</w:t>
      </w:r>
    </w:p>
    <w:p w14:paraId="7F6601D5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14:paraId="07613B9F" w14:textId="77777777" w:rsidR="007D78EA" w:rsidRPr="00C63467" w:rsidRDefault="007D78EA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hint="eastAsia"/>
        </w:rPr>
        <w:t>２　添付書類</w:t>
      </w:r>
    </w:p>
    <w:p w14:paraId="38390453" w14:textId="77777777" w:rsidR="007D78EA" w:rsidRPr="00C63467" w:rsidRDefault="007D78EA" w:rsidP="001378CB">
      <w:pPr>
        <w:adjustRightInd/>
        <w:ind w:firstLineChars="100" w:firstLine="228"/>
        <w:rPr>
          <w:rFonts w:asciiTheme="majorEastAsia" w:eastAsiaTheme="majorEastAsia" w:hAnsiTheme="majorEastAsia" w:cs="ＭＳ 明朝"/>
        </w:rPr>
      </w:pPr>
      <w:r w:rsidRPr="00C63467">
        <w:rPr>
          <w:rFonts w:asciiTheme="majorEastAsia" w:eastAsiaTheme="majorEastAsia" w:hAnsiTheme="majorEastAsia" w:cs="ＭＳ 明朝" w:hint="eastAsia"/>
        </w:rPr>
        <w:t>・事業計画書（第２号様式）</w:t>
      </w:r>
    </w:p>
    <w:p w14:paraId="6C91AF36" w14:textId="77777777" w:rsidR="007D78EA" w:rsidRPr="00C63467" w:rsidRDefault="007D78EA" w:rsidP="001378CB">
      <w:pPr>
        <w:adjustRightInd/>
        <w:ind w:firstLineChars="100" w:firstLine="228"/>
        <w:rPr>
          <w:rFonts w:asciiTheme="majorEastAsia" w:eastAsiaTheme="majorEastAsia" w:hAnsiTheme="majorEastAsia" w:cs="ＭＳ 明朝"/>
        </w:rPr>
      </w:pPr>
      <w:r w:rsidRPr="00C63467">
        <w:rPr>
          <w:rFonts w:asciiTheme="majorEastAsia" w:eastAsiaTheme="majorEastAsia" w:hAnsiTheme="majorEastAsia" w:cs="ＭＳ 明朝" w:hint="eastAsia"/>
        </w:rPr>
        <w:t>・収支予算書（第３号様式）</w:t>
      </w:r>
    </w:p>
    <w:p w14:paraId="2BFB98FD" w14:textId="061724B4" w:rsidR="00DA7CCD" w:rsidRPr="00C63467" w:rsidRDefault="00DA7CCD" w:rsidP="001378CB">
      <w:pPr>
        <w:adjustRightInd/>
        <w:ind w:leftChars="100" w:left="456" w:hangingChars="100" w:hanging="228"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cs="ＭＳ 明朝" w:hint="eastAsia"/>
        </w:rPr>
        <w:t>・</w:t>
      </w:r>
      <w:r w:rsidR="00AF7388" w:rsidRPr="00C63467">
        <w:rPr>
          <w:rFonts w:asciiTheme="majorEastAsia" w:eastAsiaTheme="majorEastAsia" w:hAnsiTheme="majorEastAsia" w:cs="ＭＳ 明朝" w:hint="eastAsia"/>
        </w:rPr>
        <w:t>本事業実施についての</w:t>
      </w:r>
      <w:r w:rsidRPr="00C63467">
        <w:rPr>
          <w:rFonts w:asciiTheme="majorEastAsia" w:eastAsiaTheme="majorEastAsia" w:hAnsiTheme="majorEastAsia" w:cs="ＭＳ 明朝" w:hint="eastAsia"/>
        </w:rPr>
        <w:t>意見書</w:t>
      </w:r>
      <w:r w:rsidR="00AF7388" w:rsidRPr="00C63467">
        <w:rPr>
          <w:rFonts w:asciiTheme="majorEastAsia" w:eastAsiaTheme="majorEastAsia" w:hAnsiTheme="majorEastAsia" w:cs="ＭＳ 明朝" w:hint="eastAsia"/>
        </w:rPr>
        <w:t>（市町村、地元自治会、地元水利組合のうち、いずれか１つからのもの（任意様式））</w:t>
      </w:r>
    </w:p>
    <w:p w14:paraId="6E28EAD0" w14:textId="329F83E4" w:rsidR="007D78EA" w:rsidRPr="00C63467" w:rsidRDefault="007D78EA" w:rsidP="001378CB">
      <w:pPr>
        <w:adjustRightInd/>
        <w:ind w:firstLineChars="100" w:firstLine="228"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cs="ＭＳ 明朝" w:hint="eastAsia"/>
        </w:rPr>
        <w:t>・応募者の概要が分かるもの（会社案内、パンフレット等）</w:t>
      </w:r>
    </w:p>
    <w:p w14:paraId="32C523A7" w14:textId="4D43E45D" w:rsidR="007D78EA" w:rsidRPr="00C63467" w:rsidRDefault="007D78EA" w:rsidP="001378CB">
      <w:pPr>
        <w:adjustRightInd/>
        <w:ind w:firstLineChars="100" w:firstLine="228"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cs="ＭＳ 明朝" w:hint="eastAsia"/>
        </w:rPr>
        <w:t>・過去１年分の貸借対照表及び損益計算書（又は収支計算書）</w:t>
      </w:r>
    </w:p>
    <w:p w14:paraId="4FF57B55" w14:textId="3B1A94A8" w:rsidR="007D78EA" w:rsidRPr="00C63467" w:rsidRDefault="007D78EA" w:rsidP="001378CB">
      <w:pPr>
        <w:adjustRightInd/>
        <w:ind w:firstLineChars="100" w:firstLine="228"/>
        <w:rPr>
          <w:rFonts w:asciiTheme="majorEastAsia" w:eastAsiaTheme="majorEastAsia" w:hAnsiTheme="majorEastAsia" w:cs="ＭＳ 明朝"/>
        </w:rPr>
      </w:pPr>
      <w:r w:rsidRPr="00C63467">
        <w:rPr>
          <w:rFonts w:asciiTheme="majorEastAsia" w:eastAsiaTheme="majorEastAsia" w:hAnsiTheme="majorEastAsia" w:cs="ＭＳ 明朝" w:hint="eastAsia"/>
        </w:rPr>
        <w:t>・</w:t>
      </w:r>
      <w:r w:rsidR="00AF7388" w:rsidRPr="00C63467">
        <w:rPr>
          <w:rFonts w:asciiTheme="majorEastAsia" w:eastAsiaTheme="majorEastAsia" w:hAnsiTheme="majorEastAsia" w:cs="ＭＳ 明朝" w:hint="eastAsia"/>
        </w:rPr>
        <w:t>法人にあたっては</w:t>
      </w:r>
      <w:r w:rsidRPr="00C63467">
        <w:rPr>
          <w:rFonts w:asciiTheme="majorEastAsia" w:eastAsiaTheme="majorEastAsia" w:hAnsiTheme="majorEastAsia" w:cs="ＭＳ 明朝" w:hint="eastAsia"/>
        </w:rPr>
        <w:t>法人の登記簿謄本（写）、任意団体にあっては規約・定款等</w:t>
      </w:r>
    </w:p>
    <w:p w14:paraId="5C7B3700" w14:textId="4CFE793A" w:rsidR="00B46E62" w:rsidRPr="00C63467" w:rsidRDefault="00B46E62" w:rsidP="001378CB">
      <w:pPr>
        <w:adjustRightInd/>
        <w:ind w:firstLineChars="100" w:firstLine="238"/>
        <w:rPr>
          <w:rFonts w:asciiTheme="majorEastAsia" w:eastAsiaTheme="majorEastAsia" w:hAnsiTheme="majorEastAsia" w:cs="Times New Roman"/>
          <w:spacing w:val="8"/>
        </w:rPr>
      </w:pPr>
      <w:r w:rsidRPr="00C63467">
        <w:rPr>
          <w:rFonts w:asciiTheme="majorEastAsia" w:eastAsiaTheme="majorEastAsia" w:hAnsiTheme="majorEastAsia" w:cs="Times New Roman"/>
          <w:noProof/>
          <w:color w:val="auto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B733F" wp14:editId="32C3E5CF">
                <wp:simplePos x="0" y="0"/>
                <wp:positionH relativeFrom="margin">
                  <wp:posOffset>1100606</wp:posOffset>
                </wp:positionH>
                <wp:positionV relativeFrom="paragraph">
                  <wp:posOffset>343942</wp:posOffset>
                </wp:positionV>
                <wp:extent cx="4871703" cy="819150"/>
                <wp:effectExtent l="0" t="0" r="2476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703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84F90" w14:textId="77777777" w:rsidR="009F62BD" w:rsidRPr="00941E8F" w:rsidRDefault="009F62BD" w:rsidP="009F62B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発行責任者及び担当者</w:t>
                            </w:r>
                          </w:p>
                          <w:p w14:paraId="4FA12A76" w14:textId="54D703BF" w:rsidR="009F62BD" w:rsidRPr="00941E8F" w:rsidRDefault="009F62BD" w:rsidP="009F62B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・発行責任者　　　（電話　　　　　　</w:t>
                            </w:r>
                            <w:r w:rsidRPr="00941E8F">
                              <w:rPr>
                                <w:rFonts w:asciiTheme="majorEastAsia" w:eastAsiaTheme="majorEastAsia" w:hAnsiTheme="majorEastAsia"/>
                              </w:rPr>
                              <w:t>/</w:t>
                            </w: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　　　　　　）</w:t>
                            </w:r>
                          </w:p>
                          <w:p w14:paraId="74E6CAB4" w14:textId="77777777" w:rsidR="009F62BD" w:rsidRPr="00941E8F" w:rsidRDefault="009F62BD" w:rsidP="009F62B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・担当者　　　　　（電話　　　　　　</w:t>
                            </w:r>
                            <w:r w:rsidRPr="00941E8F">
                              <w:rPr>
                                <w:rFonts w:asciiTheme="majorEastAsia" w:eastAsiaTheme="majorEastAsia" w:hAnsiTheme="majorEastAsia"/>
                              </w:rPr>
                              <w:t>/</w:t>
                            </w: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　　　　　　）</w:t>
                            </w:r>
                          </w:p>
                          <w:p w14:paraId="54FB536D" w14:textId="77777777" w:rsidR="009F62BD" w:rsidRPr="00941E8F" w:rsidRDefault="009F62BD" w:rsidP="009F62B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B73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86.65pt;margin-top:27.1pt;width:383.6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FUSgIAAF8EAAAOAAAAZHJzL2Uyb0RvYy54bWysVM2O0zAQviPxDpbvNG3Zdtuo6WrpUoS0&#10;/EgLD+A4TmLheIztNinHVkI8BK+AOPM8eREmTrdUC1wQOVgej+fzzPfNZHHVVIpshXUSdEJHgyEl&#10;QnPIpC4S+v7d+smMEueZzpgCLRK6E45eLR8/WtQmFmMoQWXCEgTRLq5NQkvvTRxFjpeiYm4ARmh0&#10;5mAr5tG0RZRZViN6paLxcDiNarCZscCFc3h60zvpMuDnueD+TZ474YlKKObmw2rDmnZrtFywuLDM&#10;lJIf02D/kEXFpMZHT1A3zDOysfI3qEpyCw5yP+BQRZDnkotQA1YzGj6o5q5kRoRakBxnTjS5/wfL&#10;X2/fWiKzhE4p0axCidrD53b/rd3/aA9fSHv42h4O7f472mTa0VUbF2PUncE43zyDBmUPpTtzC/yD&#10;IxpWJdOFuLYW6lKwDNMddZHRWWiP4zqQtH4FGb7LNh4CUJPbquMS2SGIjrLtTlKJxhOOhxezy9Hl&#10;8CklHH2z0Xw0CVpGLL6PNtb5FwIq0m0SarEVAjrb3jrfZcPi+yvdYw6UzNZSqWDYIl0pS7YM22Yd&#10;vlDAg2tKkzqh88l40hPwV4hh+P4EUUmP/a9khVWcLrG4o+25zkJ3eiZVv8eUlT7y2FHXk+ibtDnq&#10;kkK2Q0Yt9H2Oc4mbEuwnSmrs8YS6jxtmBSXqpUZVLi/G8wkORTBmszkybc8d6ZmDaY5ACfWU9NuV&#10;78doY6wsSnyn7wIN16hjLgPFneB9TsessYsD88eJ68bk3A63fv0Xlj8BAAD//wMAUEsDBBQABgAI&#10;AAAAIQBnjkX34AAAAAoBAAAPAAAAZHJzL2Rvd25yZXYueG1sTI/LTsMwEEX3SPyDNUhsELVJ+gxx&#10;KoQEoitEWyGxc2OTRI3HkR9t4OsZVrC8ukd3zpTr0fbsZHzoHEq4mwhgBmunO2wk7HdPt0tgISrU&#10;qndoJHyZAOvq8qJUhXZnfDOnbWwYjWAolIQ2xqHgPNStsSpM3GCQuk/nrYoUfcO1V2catz3PhJhz&#10;qzqkC60azGNr6uM2WQnHTaptev/wL69p97z5nmt+I1ZSXl+ND/fAohnjHwy/+qQOFTkdXEIdWE95&#10;keeESphNM2AErKZiBuxAzTLPgFcl//9C9QMAAP//AwBQSwECLQAUAAYACAAAACEAtoM4kv4AAADh&#10;AQAAEwAAAAAAAAAAAAAAAAAAAAAAW0NvbnRlbnRfVHlwZXNdLnhtbFBLAQItABQABgAIAAAAIQA4&#10;/SH/1gAAAJQBAAALAAAAAAAAAAAAAAAAAC8BAABfcmVscy8ucmVsc1BLAQItABQABgAIAAAAIQCD&#10;VZFUSgIAAF8EAAAOAAAAAAAAAAAAAAAAAC4CAABkcnMvZTJvRG9jLnhtbFBLAQItABQABgAIAAAA&#10;IQBnjkX34AAAAAoBAAAPAAAAAAAAAAAAAAAAAKQEAABkcnMvZG93bnJldi54bWxQSwUGAAAAAAQA&#10;BADzAAAAsQUAAAAA&#10;">
                <v:textbox inset="5.85pt,.7pt,5.85pt,.7pt">
                  <w:txbxContent>
                    <w:p w14:paraId="61B84F90" w14:textId="77777777" w:rsidR="009F62BD" w:rsidRPr="00941E8F" w:rsidRDefault="009F62BD" w:rsidP="009F62B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発行責任者及び担当者</w:t>
                      </w:r>
                    </w:p>
                    <w:p w14:paraId="4FA12A76" w14:textId="54D703BF" w:rsidR="009F62BD" w:rsidRPr="00941E8F" w:rsidRDefault="009F62BD" w:rsidP="009F62B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 xml:space="preserve">・発行責任者　　　（電話　　　　　　</w:t>
                      </w:r>
                      <w:r w:rsidRPr="00941E8F">
                        <w:rPr>
                          <w:rFonts w:asciiTheme="majorEastAsia" w:eastAsiaTheme="majorEastAsia" w:hAnsiTheme="majorEastAsia"/>
                        </w:rPr>
                        <w:t>/</w:t>
                      </w: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メールアドレス　　　　　　）</w:t>
                      </w:r>
                    </w:p>
                    <w:p w14:paraId="74E6CAB4" w14:textId="77777777" w:rsidR="009F62BD" w:rsidRPr="00941E8F" w:rsidRDefault="009F62BD" w:rsidP="009F62B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 xml:space="preserve">・担当者　　　　　（電話　　　　　　</w:t>
                      </w:r>
                      <w:r w:rsidRPr="00941E8F">
                        <w:rPr>
                          <w:rFonts w:asciiTheme="majorEastAsia" w:eastAsiaTheme="majorEastAsia" w:hAnsiTheme="majorEastAsia"/>
                        </w:rPr>
                        <w:t>/</w:t>
                      </w: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メールアドレス　　　　　　）</w:t>
                      </w:r>
                    </w:p>
                    <w:p w14:paraId="54FB536D" w14:textId="77777777" w:rsidR="009F62BD" w:rsidRPr="00941E8F" w:rsidRDefault="009F62BD" w:rsidP="009F62BD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467">
        <w:rPr>
          <w:rFonts w:asciiTheme="majorEastAsia" w:eastAsiaTheme="majorEastAsia" w:hAnsiTheme="majorEastAsia" w:cs="ＭＳ 明朝" w:hint="eastAsia"/>
        </w:rPr>
        <w:t>・（</w:t>
      </w:r>
      <w:r w:rsidRPr="00C63467">
        <w:rPr>
          <w:rFonts w:asciiTheme="majorEastAsia" w:eastAsiaTheme="majorEastAsia" w:hAnsiTheme="majorEastAsia" w:cs="ＭＳ 明朝"/>
        </w:rPr>
        <w:t>国等他の補助金を活用する場合）</w:t>
      </w:r>
      <w:r w:rsidRPr="00C63467">
        <w:rPr>
          <w:rFonts w:asciiTheme="majorEastAsia" w:eastAsiaTheme="majorEastAsia" w:hAnsiTheme="majorEastAsia" w:cs="ＭＳ 明朝" w:hint="eastAsia"/>
        </w:rPr>
        <w:t>交付決定通知書（写）</w:t>
      </w:r>
    </w:p>
    <w:sectPr w:rsidR="00B46E62" w:rsidRPr="00C63467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6B88" w14:textId="77777777" w:rsidR="007D78EA" w:rsidRDefault="007D78EA">
      <w:r>
        <w:separator/>
      </w:r>
    </w:p>
  </w:endnote>
  <w:endnote w:type="continuationSeparator" w:id="0">
    <w:p w14:paraId="06D0BDFD" w14:textId="77777777" w:rsidR="007D78EA" w:rsidRDefault="007D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5887" w14:textId="77777777" w:rsidR="007D78EA" w:rsidRDefault="007D78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66F4E6" w14:textId="77777777" w:rsidR="007D78EA" w:rsidRDefault="007D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8EA"/>
    <w:rsid w:val="001378CB"/>
    <w:rsid w:val="00352B63"/>
    <w:rsid w:val="004703D1"/>
    <w:rsid w:val="004F4E28"/>
    <w:rsid w:val="005045E0"/>
    <w:rsid w:val="00576B24"/>
    <w:rsid w:val="005807D1"/>
    <w:rsid w:val="0070559B"/>
    <w:rsid w:val="007D78EA"/>
    <w:rsid w:val="008733AC"/>
    <w:rsid w:val="008E4E51"/>
    <w:rsid w:val="009B5DC5"/>
    <w:rsid w:val="009F62BD"/>
    <w:rsid w:val="00A53730"/>
    <w:rsid w:val="00AF7388"/>
    <w:rsid w:val="00B46E62"/>
    <w:rsid w:val="00C32A35"/>
    <w:rsid w:val="00C63467"/>
    <w:rsid w:val="00DA7CCD"/>
    <w:rsid w:val="00E4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B6CFEC"/>
  <w14:defaultImageDpi w14:val="0"/>
  <w15:docId w15:val="{7F66E074-0EED-4A77-AB8C-D3950A3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2BD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F6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2BD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阿部 剛士</cp:lastModifiedBy>
  <cp:revision>17</cp:revision>
  <cp:lastPrinted>2026-05-28T04:54:00Z</cp:lastPrinted>
  <dcterms:created xsi:type="dcterms:W3CDTF">2014-04-10T01:38:00Z</dcterms:created>
  <dcterms:modified xsi:type="dcterms:W3CDTF">2026-06-01T06:16:00Z</dcterms:modified>
</cp:coreProperties>
</file>